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5D8" w:rsidRDefault="00EA777C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ZGŁOSZENIOWY</w:t>
      </w:r>
    </w:p>
    <w:p w:rsidR="00C635D8" w:rsidRDefault="00EA777C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na logo </w:t>
      </w:r>
      <w:r w:rsidR="00CB6036">
        <w:rPr>
          <w:rFonts w:ascii="Times New Roman" w:hAnsi="Times New Roman"/>
          <w:b/>
          <w:sz w:val="24"/>
          <w:szCs w:val="24"/>
        </w:rPr>
        <w:t>Instytutu Historii i Archiwistyki</w:t>
      </w:r>
      <w:r>
        <w:rPr>
          <w:rFonts w:ascii="Times New Roman" w:hAnsi="Times New Roman"/>
          <w:b/>
          <w:sz w:val="24"/>
          <w:szCs w:val="24"/>
        </w:rPr>
        <w:br/>
        <w:t>Uniwersytetu Pedagogicznego im. KEN w Krakowie.</w:t>
      </w:r>
    </w:p>
    <w:p w:rsidR="00C635D8" w:rsidRDefault="00CB6036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5D8" w:rsidRDefault="00EA777C">
      <w:pPr>
        <w:pStyle w:val="Normalny1"/>
        <w:spacing w:after="0" w:line="240" w:lineRule="auto"/>
      </w:pP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Imię i Nazwisko:  </w:t>
      </w: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EA777C">
      <w:pPr>
        <w:pStyle w:val="Normalny1"/>
        <w:spacing w:after="0" w:line="240" w:lineRule="auto"/>
      </w:pP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Adres korespondencyjny: </w:t>
      </w: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C635D8" w:rsidRDefault="00EA777C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35D8" w:rsidRDefault="00EA777C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………………………………………………………….</w:t>
      </w:r>
    </w:p>
    <w:p w:rsidR="00C635D8" w:rsidRDefault="00EA777C">
      <w:pPr>
        <w:pStyle w:val="Normalny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C635D8" w:rsidRDefault="00EA777C">
      <w:pPr>
        <w:pStyle w:val="Normalny1"/>
        <w:spacing w:after="0" w:line="240" w:lineRule="auto"/>
      </w:pP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Adres e-mail: </w:t>
      </w: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EA777C">
      <w:pPr>
        <w:pStyle w:val="Normalny1"/>
        <w:spacing w:after="0" w:line="240" w:lineRule="auto"/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Tel. kontaktowy: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EA777C">
      <w:pPr>
        <w:pStyle w:val="Normalny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Oświadczenie</w:t>
      </w:r>
    </w:p>
    <w:p w:rsidR="00C635D8" w:rsidRDefault="00C635D8">
      <w:pPr>
        <w:pStyle w:val="Normalny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635D8" w:rsidRDefault="00EA777C">
      <w:pPr>
        <w:pStyle w:val="Normalny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Oświadczam, że podane powyżej dane są zgodne ze stanem faktycznym, a załączone prace konkursowe są własnością autora.</w:t>
      </w:r>
    </w:p>
    <w:p w:rsidR="00C635D8" w:rsidRDefault="00EA777C">
      <w:pPr>
        <w:pStyle w:val="Normalny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Oświadczam, że jestem jedynym autorem prezentowanych prac i zapoznałem się z regulaminem konkursu na logo </w:t>
      </w:r>
      <w:r w:rsidR="00CB6036">
        <w:rPr>
          <w:rFonts w:ascii="Times New Roman" w:hAnsi="Times New Roman"/>
          <w:i/>
          <w:sz w:val="24"/>
          <w:szCs w:val="24"/>
        </w:rPr>
        <w:t>Instytutu Historii i Archiwistyki UP w Krakowie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35D8" w:rsidRDefault="00C635D8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D8" w:rsidRDefault="00EA777C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C635D8" w:rsidRDefault="00EA777C">
      <w:pPr>
        <w:pStyle w:val="Normalny1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Podpis </w:t>
      </w:r>
      <w:r w:rsidR="002C7B8B">
        <w:rPr>
          <w:rFonts w:ascii="Times New Roman" w:hAnsi="Times New Roman"/>
          <w:i/>
          <w:sz w:val="20"/>
          <w:szCs w:val="20"/>
        </w:rPr>
        <w:t>uczestnika konkursu</w:t>
      </w:r>
    </w:p>
    <w:p w:rsidR="002C7B8B" w:rsidRDefault="002C7B8B">
      <w:pPr>
        <w:pStyle w:val="Normalny1"/>
      </w:pPr>
    </w:p>
    <w:p w:rsidR="002C7B8B" w:rsidRDefault="002C7B8B" w:rsidP="002C7B8B"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Wyrażam zgodę na przetwarzanie moich danych osobowych dla potrzeb niezbędnych do realizacji 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konkursu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(zgodnie z Ustawą z dnia 29.08.1997 roku o Ochronie Danych Osobowych; tekst jednolity: Dz. U. 2016 r. poz. 922).</w:t>
      </w:r>
    </w:p>
    <w:p w:rsidR="002C7B8B" w:rsidRDefault="002C7B8B" w:rsidP="002C7B8B"/>
    <w:p w:rsidR="002C7B8B" w:rsidRDefault="002C7B8B" w:rsidP="002C7B8B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2C7B8B" w:rsidRDefault="002C7B8B" w:rsidP="002C7B8B">
      <w:pPr>
        <w:pStyle w:val="Normalny1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Podpis </w:t>
      </w:r>
      <w:r>
        <w:rPr>
          <w:rFonts w:ascii="Times New Roman" w:hAnsi="Times New Roman"/>
          <w:i/>
          <w:sz w:val="20"/>
          <w:szCs w:val="20"/>
        </w:rPr>
        <w:t>uczestnika konkursu</w:t>
      </w:r>
      <w:bookmarkStart w:id="0" w:name="_GoBack"/>
      <w:bookmarkEnd w:id="0"/>
    </w:p>
    <w:p w:rsidR="00C635D8" w:rsidRPr="002C7B8B" w:rsidRDefault="00C635D8" w:rsidP="002C7B8B"/>
    <w:sectPr w:rsidR="00C635D8" w:rsidRPr="002C7B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AD" w:rsidRDefault="002D26AD">
      <w:pPr>
        <w:spacing w:after="0" w:line="240" w:lineRule="auto"/>
      </w:pPr>
      <w:r>
        <w:separator/>
      </w:r>
    </w:p>
  </w:endnote>
  <w:endnote w:type="continuationSeparator" w:id="0">
    <w:p w:rsidR="002D26AD" w:rsidRDefault="002D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AD" w:rsidRDefault="002D2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26AD" w:rsidRDefault="002D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D8"/>
    <w:rsid w:val="00044F0B"/>
    <w:rsid w:val="002C7B8B"/>
    <w:rsid w:val="002D26AD"/>
    <w:rsid w:val="00C635D8"/>
    <w:rsid w:val="00C74FDB"/>
    <w:rsid w:val="00CB6036"/>
    <w:rsid w:val="00E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574D"/>
  <w15:docId w15:val="{F4005647-45B6-4B36-9A3C-14A61C0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 PIECZONKA</dc:creator>
  <cp:lastModifiedBy>natalia b</cp:lastModifiedBy>
  <cp:revision>3</cp:revision>
  <dcterms:created xsi:type="dcterms:W3CDTF">2018-02-18T19:03:00Z</dcterms:created>
  <dcterms:modified xsi:type="dcterms:W3CDTF">2018-04-19T07:37:00Z</dcterms:modified>
</cp:coreProperties>
</file>